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9C" w:rsidRDefault="002D263B">
      <w:r>
        <w:t xml:space="preserve">Per noi i guerrieri non sono quelli che voi intendete. Il guerriero non è chi combatte, perché nessuno ha il </w:t>
      </w:r>
      <w:proofErr w:type="spellStart"/>
      <w:r>
        <w:t>dirittoo</w:t>
      </w:r>
      <w:proofErr w:type="spellEnd"/>
      <w:r>
        <w:t xml:space="preserve"> di prendersi la vita di un altro. Il guerriero per noi è chi sacrifica se stesso per il bene degli altri è suo compito occuparsi degli anziani, degli indifesi, di chi non può provvedere a se stesso e soprattutto dei bambini, il futuro dell’umanità. Toro seduto</w:t>
      </w:r>
    </w:p>
    <w:p w:rsidR="002D263B" w:rsidRDefault="002D263B"/>
    <w:p w:rsidR="002D263B" w:rsidRDefault="002D263B">
      <w:r>
        <w:t>Pace non è solo il contrario di guerra, non è sol</w:t>
      </w:r>
      <w:r w:rsidR="00590B5D">
        <w:t>o lo spazio temporale tra due g</w:t>
      </w:r>
      <w:r>
        <w:t>uerre…pace è di più. È la legge della vita. È quando noi agiamo in modo giusto e quando tra ogni singolo essere regna la giustizia.</w:t>
      </w:r>
    </w:p>
    <w:p w:rsidR="002D263B" w:rsidRDefault="002D263B">
      <w:r>
        <w:t>Detto degli irochesi</w:t>
      </w:r>
    </w:p>
    <w:p w:rsidR="006724C1" w:rsidRDefault="006724C1"/>
    <w:p w:rsidR="002D263B" w:rsidRDefault="002D263B">
      <w:r>
        <w:t>Signore, fa’ di me uno strumento della tua pace. San Francesco d’Assisi</w:t>
      </w:r>
    </w:p>
    <w:p w:rsidR="006724C1" w:rsidRDefault="006724C1"/>
    <w:p w:rsidR="002D263B" w:rsidRDefault="002D263B">
      <w:r>
        <w:t xml:space="preserve">Voglio un mondo in cui </w:t>
      </w:r>
      <w:proofErr w:type="spellStart"/>
      <w:r>
        <w:t>orevalga</w:t>
      </w:r>
      <w:proofErr w:type="spellEnd"/>
      <w:r>
        <w:t xml:space="preserve"> la forza del diritto e non il diritto della forza. Don </w:t>
      </w:r>
      <w:proofErr w:type="spellStart"/>
      <w:r>
        <w:t>andrea</w:t>
      </w:r>
      <w:proofErr w:type="spellEnd"/>
      <w:r>
        <w:t xml:space="preserve"> gallo</w:t>
      </w:r>
    </w:p>
    <w:p w:rsidR="002D263B" w:rsidRDefault="002D263B">
      <w:r>
        <w:t>E se non hai morale</w:t>
      </w:r>
      <w:r w:rsidR="006724C1">
        <w:t>-</w:t>
      </w:r>
      <w:r>
        <w:t xml:space="preserve">E </w:t>
      </w:r>
      <w:r w:rsidR="006724C1">
        <w:t>se no hai passione-</w:t>
      </w:r>
      <w:r>
        <w:t>Se nessun dubbio ti assale</w:t>
      </w:r>
      <w:r w:rsidR="006724C1">
        <w:t>-</w:t>
      </w:r>
      <w:r>
        <w:t>Perché la sola ragione che ti interessa avere è una ragione sociale</w:t>
      </w:r>
      <w:r w:rsidR="006724C1">
        <w:t>-</w:t>
      </w:r>
      <w:r>
        <w:t>Soprattutto se hai qualche dannata guerra da fare</w:t>
      </w:r>
      <w:r w:rsidR="006724C1">
        <w:t xml:space="preserve"> </w:t>
      </w:r>
      <w:r>
        <w:t xml:space="preserve">Non </w:t>
      </w:r>
      <w:r w:rsidR="006724C1">
        <w:t>farl</w:t>
      </w:r>
      <w:r>
        <w:t>a</w:t>
      </w:r>
      <w:r w:rsidR="006724C1">
        <w:t xml:space="preserve"> a</w:t>
      </w:r>
      <w:r>
        <w:t xml:space="preserve"> mio nome. Daniele silvestri</w:t>
      </w:r>
    </w:p>
    <w:p w:rsidR="002D263B" w:rsidRDefault="002D263B"/>
    <w:p w:rsidR="002D263B" w:rsidRDefault="002D263B">
      <w:r>
        <w:t>Il genio della violenza è fuggito  dalla bottiglia. Penso che non ci resti che rendere tabù la guerra e ala violenza. È questo il sa</w:t>
      </w:r>
      <w:r w:rsidR="006724C1">
        <w:t>l</w:t>
      </w:r>
      <w:r>
        <w:t>to di qualità che l’umanità è chiamata a fare. È la scelta della non</w:t>
      </w:r>
      <w:r w:rsidR="006724C1">
        <w:t xml:space="preserve"> violenza attiva praticata da G</w:t>
      </w:r>
      <w:r>
        <w:t xml:space="preserve">esù, </w:t>
      </w:r>
      <w:proofErr w:type="spellStart"/>
      <w:r>
        <w:t>Ghandi</w:t>
      </w:r>
      <w:proofErr w:type="spellEnd"/>
      <w:r>
        <w:t xml:space="preserve">,  </w:t>
      </w:r>
      <w:proofErr w:type="spellStart"/>
      <w:r>
        <w:t>Martir</w:t>
      </w:r>
      <w:proofErr w:type="spellEnd"/>
      <w:r>
        <w:t xml:space="preserve"> Luther King… è una scelta di civiltà. È l’unica strada che ci rimane. Padre </w:t>
      </w:r>
      <w:proofErr w:type="spellStart"/>
      <w:r>
        <w:t>alex</w:t>
      </w:r>
      <w:proofErr w:type="spellEnd"/>
      <w:r>
        <w:t xml:space="preserve"> </w:t>
      </w:r>
      <w:proofErr w:type="spellStart"/>
      <w:r>
        <w:t>zanotelli</w:t>
      </w:r>
      <w:proofErr w:type="spellEnd"/>
    </w:p>
    <w:p w:rsidR="002D263B" w:rsidRDefault="002D263B">
      <w:r>
        <w:t>Cerchiamo di vivere in pace, qua</w:t>
      </w:r>
      <w:r w:rsidR="006724C1">
        <w:t>lu</w:t>
      </w:r>
      <w:r>
        <w:t>nque sia la nostra or</w:t>
      </w:r>
      <w:r w:rsidR="006724C1">
        <w:t>i</w:t>
      </w:r>
      <w:r>
        <w:t>gine, la nostra fede, il colore della nostra pe</w:t>
      </w:r>
      <w:r w:rsidR="006724C1">
        <w:t>lle, la nostra lingua e le nost</w:t>
      </w:r>
      <w:r>
        <w:t>r</w:t>
      </w:r>
      <w:r w:rsidR="006724C1">
        <w:t>e</w:t>
      </w:r>
      <w:r>
        <w:t xml:space="preserve"> tradizioni. Im</w:t>
      </w:r>
      <w:r w:rsidR="006724C1">
        <w:t>p</w:t>
      </w:r>
      <w:r>
        <w:t xml:space="preserve">ariamo a tollerare e ad apprezzare le differenze. Rigettiamo con forza ogni forma di violenza,, di sopraffazione, la peggiore delle quali è la guerra. </w:t>
      </w:r>
      <w:proofErr w:type="spellStart"/>
      <w:r>
        <w:t>Margehrita</w:t>
      </w:r>
      <w:proofErr w:type="spellEnd"/>
      <w:r>
        <w:t xml:space="preserve"> </w:t>
      </w:r>
      <w:proofErr w:type="spellStart"/>
      <w:r>
        <w:t>hack</w:t>
      </w:r>
      <w:proofErr w:type="spellEnd"/>
    </w:p>
    <w:p w:rsidR="002D263B" w:rsidRDefault="002D263B">
      <w:r>
        <w:t>Spero che si rafforzi la convivenza che le guerre, tutte le guerre sono un orrore. E che non ci si può voltare dall’altra parte, per non vedere le facce di quanti soffrono in silenzio. Gino strada</w:t>
      </w:r>
    </w:p>
    <w:p w:rsidR="000B15F9" w:rsidRDefault="000B15F9">
      <w:r>
        <w:t>Ancor più che fuori, le cause della guerra sono dentro di noi. Sono in pas</w:t>
      </w:r>
      <w:r w:rsidR="006724C1">
        <w:t>sioni come il desiderio, la paur</w:t>
      </w:r>
      <w:r>
        <w:t>a, l’insicurezza… lentamente bisogna liberarcene. Facciamo più quello che è giusto, invece di quel che conviene. Educhiamo i figli a essere onesti, non furbi. È il momento di impegnarsi per i valori in cui si crede. Una civiltà si rafforza con la sua determinazione morale molto più che con nuove armi. Tiziano terzani</w:t>
      </w:r>
    </w:p>
    <w:p w:rsidR="0028477C" w:rsidRDefault="0028477C"/>
    <w:p w:rsidR="0028477C" w:rsidRDefault="0028477C">
      <w:r>
        <w:t>Speranza</w:t>
      </w:r>
    </w:p>
    <w:p w:rsidR="0028477C" w:rsidRDefault="0028477C">
      <w:r>
        <w:t>C’è qualcuno che mi aspetta.</w:t>
      </w:r>
    </w:p>
    <w:p w:rsidR="0028477C" w:rsidRDefault="0028477C">
      <w:r>
        <w:t>Una corsa possibile, che potrebbe fare e farà, per venire e insieme resistere, una giornata ancora, tutta nuova, nessun gesto distratto ancor fatto, non una parola sgarbata ancora detta, nessun appuntamento saltato.</w:t>
      </w:r>
    </w:p>
    <w:p w:rsidR="0028477C" w:rsidRDefault="0028477C">
      <w:r>
        <w:t>Certo non è qui ora. Né lui né lei, Mi rimane il segno di un profilo,</w:t>
      </w:r>
      <w:r w:rsidR="006724C1">
        <w:t xml:space="preserve"> visto certame</w:t>
      </w:r>
      <w:r>
        <w:t>n</w:t>
      </w:r>
      <w:r w:rsidR="006724C1">
        <w:t>t</w:t>
      </w:r>
      <w:r>
        <w:t>e, l’impronta di una voce sentita un tempo chiara, era una promessa, no sei sola, non lo sei mai stata ma ora lo sai.</w:t>
      </w:r>
    </w:p>
    <w:p w:rsidR="006724C1" w:rsidRDefault="0028477C">
      <w:r>
        <w:t>Fa la differenza averlo sentito. Poterlo ricordare. C’è forse un tenere est</w:t>
      </w:r>
      <w:r w:rsidR="006724C1">
        <w:t>r</w:t>
      </w:r>
      <w:r>
        <w:t>emo, così timoroso di apparire che non vuole farsi sentire. Ma a me è stato detto. (…) c’</w:t>
      </w:r>
      <w:r w:rsidR="006724C1">
        <w:t>è qualcuno che mi a</w:t>
      </w:r>
      <w:r>
        <w:t>s</w:t>
      </w:r>
      <w:r w:rsidR="006724C1">
        <w:t>p</w:t>
      </w:r>
      <w:r>
        <w:t>etta,</w:t>
      </w:r>
      <w:r w:rsidR="006724C1">
        <w:t xml:space="preserve"> oggi, devo alzarmi, devo andare</w:t>
      </w:r>
      <w:r>
        <w:t>, ho promesso. Ricordo bene dii aver promesso.</w:t>
      </w:r>
      <w:r w:rsidR="006724C1">
        <w:t xml:space="preserve"> Mariapia </w:t>
      </w:r>
      <w:proofErr w:type="spellStart"/>
      <w:r w:rsidR="006724C1">
        <w:t>veladiano</w:t>
      </w:r>
      <w:bookmarkStart w:id="0" w:name="_GoBack"/>
      <w:bookmarkEnd w:id="0"/>
      <w:proofErr w:type="spellEnd"/>
    </w:p>
    <w:sectPr w:rsidR="006724C1" w:rsidSect="00672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3B"/>
    <w:rsid w:val="00011D5E"/>
    <w:rsid w:val="0003080E"/>
    <w:rsid w:val="00047E30"/>
    <w:rsid w:val="00077E61"/>
    <w:rsid w:val="0009674B"/>
    <w:rsid w:val="000A52E8"/>
    <w:rsid w:val="000B15F9"/>
    <w:rsid w:val="00126AE7"/>
    <w:rsid w:val="0014068D"/>
    <w:rsid w:val="0014219F"/>
    <w:rsid w:val="00181669"/>
    <w:rsid w:val="001D3332"/>
    <w:rsid w:val="001F38B4"/>
    <w:rsid w:val="00201907"/>
    <w:rsid w:val="002065E0"/>
    <w:rsid w:val="00223CF4"/>
    <w:rsid w:val="00252261"/>
    <w:rsid w:val="0028477C"/>
    <w:rsid w:val="002B5E86"/>
    <w:rsid w:val="002D0350"/>
    <w:rsid w:val="002D263B"/>
    <w:rsid w:val="00322F54"/>
    <w:rsid w:val="003270F1"/>
    <w:rsid w:val="00397777"/>
    <w:rsid w:val="003B7AC8"/>
    <w:rsid w:val="00456BE0"/>
    <w:rsid w:val="004A3DB3"/>
    <w:rsid w:val="004A6EC4"/>
    <w:rsid w:val="004B1B2B"/>
    <w:rsid w:val="004C22F7"/>
    <w:rsid w:val="004D2A80"/>
    <w:rsid w:val="004F62CB"/>
    <w:rsid w:val="00500ACF"/>
    <w:rsid w:val="00542B37"/>
    <w:rsid w:val="005629D5"/>
    <w:rsid w:val="00590B5D"/>
    <w:rsid w:val="005D0B0A"/>
    <w:rsid w:val="006724C1"/>
    <w:rsid w:val="006C1742"/>
    <w:rsid w:val="00711A69"/>
    <w:rsid w:val="00715F33"/>
    <w:rsid w:val="0073515F"/>
    <w:rsid w:val="00740088"/>
    <w:rsid w:val="00781FF3"/>
    <w:rsid w:val="0078223D"/>
    <w:rsid w:val="007B35E1"/>
    <w:rsid w:val="007C0D81"/>
    <w:rsid w:val="007E7D4B"/>
    <w:rsid w:val="00873D1F"/>
    <w:rsid w:val="00893D68"/>
    <w:rsid w:val="008A21B3"/>
    <w:rsid w:val="008B3A33"/>
    <w:rsid w:val="008D0F85"/>
    <w:rsid w:val="008E5E28"/>
    <w:rsid w:val="008F670A"/>
    <w:rsid w:val="00913F63"/>
    <w:rsid w:val="009214F6"/>
    <w:rsid w:val="00935965"/>
    <w:rsid w:val="009433F7"/>
    <w:rsid w:val="00951D69"/>
    <w:rsid w:val="00952DE8"/>
    <w:rsid w:val="00965822"/>
    <w:rsid w:val="009659A4"/>
    <w:rsid w:val="009814D0"/>
    <w:rsid w:val="00990A57"/>
    <w:rsid w:val="00995AE8"/>
    <w:rsid w:val="009B4222"/>
    <w:rsid w:val="009B5006"/>
    <w:rsid w:val="00A3187B"/>
    <w:rsid w:val="00A53463"/>
    <w:rsid w:val="00A534B3"/>
    <w:rsid w:val="00A60C9F"/>
    <w:rsid w:val="00A71D00"/>
    <w:rsid w:val="00A958C4"/>
    <w:rsid w:val="00A95AC4"/>
    <w:rsid w:val="00A9744F"/>
    <w:rsid w:val="00AA399B"/>
    <w:rsid w:val="00AA5E98"/>
    <w:rsid w:val="00AD1BE1"/>
    <w:rsid w:val="00B01386"/>
    <w:rsid w:val="00B03B47"/>
    <w:rsid w:val="00B2090D"/>
    <w:rsid w:val="00B32B6D"/>
    <w:rsid w:val="00B42DF5"/>
    <w:rsid w:val="00B60381"/>
    <w:rsid w:val="00B91B84"/>
    <w:rsid w:val="00BC36F2"/>
    <w:rsid w:val="00BD7E88"/>
    <w:rsid w:val="00C25BE1"/>
    <w:rsid w:val="00C46B67"/>
    <w:rsid w:val="00C52A1A"/>
    <w:rsid w:val="00CC263A"/>
    <w:rsid w:val="00CC5660"/>
    <w:rsid w:val="00CD42E0"/>
    <w:rsid w:val="00CE1940"/>
    <w:rsid w:val="00CF590E"/>
    <w:rsid w:val="00D006BB"/>
    <w:rsid w:val="00D030FA"/>
    <w:rsid w:val="00D07F06"/>
    <w:rsid w:val="00D3044A"/>
    <w:rsid w:val="00D30FED"/>
    <w:rsid w:val="00D4109C"/>
    <w:rsid w:val="00D54F49"/>
    <w:rsid w:val="00D63F23"/>
    <w:rsid w:val="00D64800"/>
    <w:rsid w:val="00DA73A9"/>
    <w:rsid w:val="00DB788F"/>
    <w:rsid w:val="00DC17F6"/>
    <w:rsid w:val="00DE5DA3"/>
    <w:rsid w:val="00E24370"/>
    <w:rsid w:val="00E3109A"/>
    <w:rsid w:val="00E577B5"/>
    <w:rsid w:val="00E77A5F"/>
    <w:rsid w:val="00EC4CDF"/>
    <w:rsid w:val="00ED7694"/>
    <w:rsid w:val="00F106A0"/>
    <w:rsid w:val="00F734DF"/>
    <w:rsid w:val="00F75AB3"/>
    <w:rsid w:val="00F9606B"/>
    <w:rsid w:val="00FB56C1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4</cp:revision>
  <cp:lastPrinted>2013-12-08T21:45:00Z</cp:lastPrinted>
  <dcterms:created xsi:type="dcterms:W3CDTF">2013-12-08T21:18:00Z</dcterms:created>
  <dcterms:modified xsi:type="dcterms:W3CDTF">2013-12-10T21:24:00Z</dcterms:modified>
</cp:coreProperties>
</file>